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8F2CD6" w14:textId="5B1C414F" w:rsidR="00F229D6" w:rsidRPr="0083773F" w:rsidRDefault="0083773F" w:rsidP="0083773F">
      <w:pPr>
        <w:jc w:val="center"/>
        <w:rPr>
          <w:rFonts w:ascii="Times New Roman" w:hAnsi="Times New Roman" w:cs="Times New Roman"/>
          <w:sz w:val="28"/>
          <w:szCs w:val="28"/>
        </w:rPr>
      </w:pPr>
      <w:r w:rsidRPr="0083773F">
        <w:rPr>
          <w:rFonts w:ascii="Times New Roman" w:hAnsi="Times New Roman" w:cs="Times New Roman"/>
          <w:sz w:val="28"/>
          <w:szCs w:val="28"/>
        </w:rPr>
        <w:t>Аннотация на презентацию « Встречаем весну»</w:t>
      </w:r>
    </w:p>
    <w:p w14:paraId="5444CFCD" w14:textId="1AD3D7E7" w:rsidR="0083773F" w:rsidRPr="0083773F" w:rsidRDefault="0083773F">
      <w:pPr>
        <w:rPr>
          <w:rFonts w:ascii="Times New Roman" w:hAnsi="Times New Roman" w:cs="Times New Roman"/>
          <w:sz w:val="28"/>
          <w:szCs w:val="28"/>
        </w:rPr>
      </w:pPr>
      <w:r w:rsidRPr="0083773F">
        <w:rPr>
          <w:rFonts w:ascii="Times New Roman" w:hAnsi="Times New Roman" w:cs="Times New Roman"/>
          <w:sz w:val="28"/>
          <w:szCs w:val="28"/>
        </w:rPr>
        <w:t xml:space="preserve">Презентацию «Встречаем весну» выполнила воспитатель Набиуллина Эльвира Альбертовна, МАДОУ Детский сад № 320 город Уфа. Цель: </w:t>
      </w:r>
      <w:r w:rsidRPr="0083773F">
        <w:rPr>
          <w:rFonts w:ascii="Times New Roman" w:hAnsi="Times New Roman" w:cs="Times New Roman"/>
          <w:sz w:val="28"/>
          <w:szCs w:val="28"/>
        </w:rPr>
        <w:t>ЦЕЛЬ: познакомить детей с характерными признаками весны;  учить устанавливать простейшие  причинно – следственные связи; развивать зрительное восприятие, слуховое и зрительное внимание, любовь к природе, активизировать словарь.</w:t>
      </w:r>
    </w:p>
    <w:p w14:paraId="660261C5" w14:textId="09666733" w:rsidR="0083773F" w:rsidRPr="0083773F" w:rsidRDefault="008377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 для скачивания презентации: </w:t>
      </w:r>
      <w:bookmarkStart w:id="0" w:name="_GoBack"/>
      <w:bookmarkEnd w:id="0"/>
      <w:r w:rsidRPr="0083773F">
        <w:rPr>
          <w:rFonts w:ascii="Times New Roman" w:hAnsi="Times New Roman" w:cs="Times New Roman"/>
          <w:sz w:val="28"/>
          <w:szCs w:val="28"/>
        </w:rPr>
        <w:t>https://disk.yandex.ru/i/9Zf3oG-8DZzuoA</w:t>
      </w:r>
    </w:p>
    <w:sectPr w:rsidR="0083773F" w:rsidRPr="00837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185"/>
    <w:rsid w:val="0083773F"/>
    <w:rsid w:val="00B77185"/>
    <w:rsid w:val="00F22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849D4"/>
  <w15:chartTrackingRefBased/>
  <w15:docId w15:val="{586D9F79-816A-4743-AA94-7E1C91909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CompMir</dc:creator>
  <cp:keywords/>
  <dc:description/>
  <cp:lastModifiedBy>CompMir</cp:lastModifiedBy>
  <cp:revision>3</cp:revision>
  <dcterms:created xsi:type="dcterms:W3CDTF">2022-03-25T02:21:00Z</dcterms:created>
  <dcterms:modified xsi:type="dcterms:W3CDTF">2022-03-25T02:25:00Z</dcterms:modified>
</cp:coreProperties>
</file>